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B83" w:rsidRDefault="00861B83" w:rsidP="00005ACC">
      <w:pPr>
        <w:pStyle w:val="1"/>
        <w:rPr>
          <w:rFonts w:hint="eastAsia"/>
        </w:rPr>
      </w:pPr>
      <w:r w:rsidRPr="00005ACC">
        <w:rPr>
          <w:rFonts w:hint="eastAsia"/>
        </w:rPr>
        <w:t>【健康】每天八杯水真的正确吗？科学喝水的方式在这里</w:t>
      </w:r>
    </w:p>
    <w:p w:rsidR="00861B83" w:rsidRDefault="00861B83" w:rsidP="00861B83">
      <w:pPr>
        <w:ind w:firstLineChars="200" w:firstLine="420"/>
      </w:pPr>
      <w:r>
        <w:rPr>
          <w:rFonts w:hint="eastAsia"/>
        </w:rPr>
        <w:t>你是不是也经常听人说，一天要喝足八杯水才能满足人体需求，但你有没有仔细想过，这个说法真的靠谱吗？</w:t>
      </w:r>
    </w:p>
    <w:p w:rsidR="00861B83" w:rsidRDefault="00861B83" w:rsidP="00861B83">
      <w:pPr>
        <w:ind w:firstLineChars="200" w:firstLine="420"/>
      </w:pPr>
      <w:r>
        <w:rPr>
          <w:rFonts w:hint="eastAsia"/>
        </w:rPr>
        <w:t>答案是不一定。虽然水是生命之源，喝水补充人体水分，是维持生命体新陈代谢的重要一环。但“八杯水”的说法未免不够科学。具体多大的杯子？什么时间喝？甚至还有科学研究表明，饮水过量会增加心脏和肾脏等负担、引发水中毒进而威胁生命健康……</w:t>
      </w:r>
    </w:p>
    <w:p w:rsidR="00861B83" w:rsidRDefault="00861B83" w:rsidP="00861B83">
      <w:pPr>
        <w:ind w:firstLineChars="200" w:firstLine="420"/>
      </w:pPr>
      <w:r>
        <w:rPr>
          <w:rFonts w:hint="eastAsia"/>
        </w:rPr>
        <w:t>那到底怎样喝水，才是正确而科学的呢？</w:t>
      </w:r>
    </w:p>
    <w:p w:rsidR="00861B83" w:rsidRDefault="00861B83" w:rsidP="00861B83">
      <w:pPr>
        <w:ind w:firstLineChars="200" w:firstLine="420"/>
      </w:pPr>
      <w:r>
        <w:rPr>
          <w:rFonts w:hint="eastAsia"/>
        </w:rPr>
        <w:t>▼</w:t>
      </w:r>
      <w:r>
        <w:t xml:space="preserve"> </w:t>
      </w:r>
      <w:r>
        <w:t>选择合适的饮水量</w:t>
      </w:r>
    </w:p>
    <w:p w:rsidR="00861B83" w:rsidRDefault="00861B83" w:rsidP="00861B83">
      <w:pPr>
        <w:ind w:firstLineChars="200" w:firstLine="420"/>
      </w:pPr>
      <w:r>
        <w:rPr>
          <w:rFonts w:hint="eastAsia"/>
        </w:rPr>
        <w:t>”八杯水“其实最初的定义并不是真的八杯水，毕竟容器容量不一定很难以判断具体饮用量。从人体正常生理需求的角度看，在没有大量出汗的情况下，人体水的来源和排出量每日维持在</w:t>
      </w:r>
      <w:r>
        <w:t>2500</w:t>
      </w:r>
      <w:r>
        <w:t>毫升左右，除去从食物中获取的水分，通常人每日饮水约</w:t>
      </w:r>
      <w:r>
        <w:t>1200</w:t>
      </w:r>
      <w:r>
        <w:t>毫升即可。</w:t>
      </w:r>
    </w:p>
    <w:p w:rsidR="00861B83" w:rsidRDefault="00861B83" w:rsidP="00861B83">
      <w:pPr>
        <w:ind w:firstLineChars="200" w:firstLine="420"/>
      </w:pPr>
      <w:r>
        <w:rPr>
          <w:rFonts w:hint="eastAsia"/>
        </w:rPr>
        <w:t>▼</w:t>
      </w:r>
      <w:r>
        <w:t xml:space="preserve"> </w:t>
      </w:r>
      <w:r>
        <w:t>选择恰当的时间</w:t>
      </w:r>
    </w:p>
    <w:p w:rsidR="00861B83" w:rsidRDefault="00861B83" w:rsidP="00861B83">
      <w:pPr>
        <w:ind w:firstLineChars="200" w:firstLine="420"/>
      </w:pPr>
      <w:r>
        <w:rPr>
          <w:rFonts w:hint="eastAsia"/>
        </w:rPr>
        <w:t>很多人会根据</w:t>
      </w:r>
      <w:r>
        <w:t>APP</w:t>
      </w:r>
      <w:r>
        <w:t>上的时间表来定闹钟补充水分，但因为作息时间不相同，饮水时间表也并不是对每个人都适用。首先需要注意的是喝水的时间最好是和吃饭的时间错开，尤其是饭前半小时和饭后半小时不能喝水，以免加重胃部负担。睡前半个小时尽量少喝水，否则容易导致身体和眼部浮肿，也会加重肾脏负担。</w:t>
      </w:r>
    </w:p>
    <w:p w:rsidR="00861B83" w:rsidRDefault="00861B83" w:rsidP="00861B83">
      <w:pPr>
        <w:ind w:firstLineChars="200" w:firstLine="420"/>
        <w:rPr>
          <w:rFonts w:hint="eastAsia"/>
        </w:rPr>
      </w:pPr>
      <w:r>
        <w:rPr>
          <w:rFonts w:hint="eastAsia"/>
        </w:rPr>
        <w:t>建议清晨起床后进行补水，不仅会帮助身体补充睡眠状态下机体代谢所失去的水分，同时也可促进血液循环，防止心血管疾病的发生；如果你的胃肠道消化系统不够稳定，不妨在晚餐后两至三个小时饮用适当的水，冲洗食物消化时的残留物之余，也有利于便秘、痔疮等疾病的改善。</w:t>
      </w:r>
    </w:p>
    <w:p w:rsidR="00861B83" w:rsidRPr="00005ACC" w:rsidRDefault="00861B83" w:rsidP="00005ACC">
      <w:pPr>
        <w:jc w:val="right"/>
        <w:rPr>
          <w:rFonts w:hint="eastAsia"/>
        </w:rPr>
      </w:pPr>
      <w:r>
        <w:rPr>
          <w:rFonts w:hint="eastAsia"/>
        </w:rPr>
        <w:t>网易</w:t>
      </w:r>
      <w:r>
        <w:rPr>
          <w:rFonts w:hint="eastAsia"/>
        </w:rPr>
        <w:t>2018-11-238</w:t>
      </w:r>
    </w:p>
    <w:p w:rsidR="00861B83" w:rsidRDefault="00861B83" w:rsidP="00232000">
      <w:pPr>
        <w:sectPr w:rsidR="00861B83" w:rsidSect="00232000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D9632B" w:rsidRDefault="00D9632B"/>
    <w:sectPr w:rsidR="00D96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1B83"/>
    <w:rsid w:val="00861B83"/>
    <w:rsid w:val="00D96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861B8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61B8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>Win10NeT.COM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2022-07-25T09:34:00Z</dcterms:created>
</cp:coreProperties>
</file>